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12" w:rsidRDefault="002C6C97">
      <w:pPr>
        <w:spacing w:line="4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</w:rPr>
        <w:t>恩平市</w:t>
      </w:r>
      <w:bookmarkStart w:id="0" w:name="_GoBack"/>
      <w:bookmarkEnd w:id="0"/>
      <w:r w:rsidR="00C93611"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</w:rPr>
        <w:t>粮食储备管理有限公司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</w:rPr>
        <w:t>工作人员报名表</w:t>
      </w:r>
    </w:p>
    <w:p w:rsidR="00BC3E12" w:rsidRDefault="002C6C97" w:rsidP="00C27D54">
      <w:pPr>
        <w:spacing w:beforeLines="50" w:line="300" w:lineRule="exact"/>
        <w:rPr>
          <w:rFonts w:ascii="Times New Roman" w:eastAsia="黑体" w:hAnsi="Times New Roman"/>
          <w:sz w:val="24"/>
          <w:szCs w:val="20"/>
        </w:rPr>
      </w:pPr>
      <w:r>
        <w:rPr>
          <w:rFonts w:ascii="Times New Roman" w:eastAsia="黑体" w:hAnsi="Times New Roman" w:hint="eastAsia"/>
          <w:sz w:val="24"/>
          <w:szCs w:val="20"/>
        </w:rPr>
        <w:t>应聘岗位：</w:t>
      </w:r>
    </w:p>
    <w:tbl>
      <w:tblPr>
        <w:tblW w:w="97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:rsidR="00BC3E12">
        <w:trPr>
          <w:cantSplit/>
          <w:trHeight w:hRule="exact" w:val="567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黑体" w:eastAsia="黑体" w:hAnsi="黑体"/>
                <w:bCs/>
                <w:sz w:val="20"/>
                <w:szCs w:val="20"/>
              </w:rPr>
            </w:pPr>
            <w:r>
              <w:rPr>
                <w:rFonts w:ascii="黑体" w:eastAsia="黑体" w:hAnsi="黑体"/>
                <w:bCs/>
                <w:sz w:val="20"/>
                <w:szCs w:val="20"/>
              </w:rPr>
              <w:t>个人</w:t>
            </w:r>
          </w:p>
          <w:p w:rsidR="00BC3E12" w:rsidRDefault="002C6C97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姓名：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出生年月：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年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月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>XX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>岁）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AA525E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一寸</w:t>
            </w:r>
            <w:r w:rsidR="002C6C97">
              <w:rPr>
                <w:rFonts w:ascii="Times New Roman" w:eastAsia="黑体" w:hAnsi="Times New Roman" w:hint="eastAsia"/>
                <w:sz w:val="20"/>
                <w:szCs w:val="20"/>
              </w:rPr>
              <w:t>蓝底</w:t>
            </w:r>
            <w:r w:rsidR="002C6C97">
              <w:rPr>
                <w:rFonts w:ascii="Times New Roman" w:eastAsia="黑体" w:hAnsi="Times New Roman"/>
                <w:sz w:val="20"/>
                <w:szCs w:val="20"/>
              </w:rPr>
              <w:t>照片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学位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：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毕业时间：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 xml:space="preserve">     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年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spacing w:line="240" w:lineRule="exact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是否全日制：</w:t>
            </w:r>
            <w:r>
              <w:rPr>
                <w:rFonts w:ascii="宋体" w:hAnsi="宋体" w:hint="eastAsia"/>
                <w:szCs w:val="21"/>
              </w:rPr>
              <w:t>是□否□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spacing w:line="240" w:lineRule="exact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研究方向（研究生填写）：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首次参加工作时间：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手机：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eastAsia="黑体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 xml:space="preserve">    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婚否：</w:t>
            </w:r>
            <w:r>
              <w:rPr>
                <w:rFonts w:ascii="宋体" w:hAnsi="宋体" w:hint="eastAsia"/>
                <w:szCs w:val="21"/>
              </w:rPr>
              <w:t>是□否□</w:t>
            </w:r>
          </w:p>
        </w:tc>
      </w:tr>
      <w:tr w:rsidR="00BC3E12">
        <w:trPr>
          <w:cantSplit/>
          <w:trHeight w:hRule="exact" w:val="56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是否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>服从岗位调剂：</w:t>
            </w:r>
            <w:r>
              <w:rPr>
                <w:rFonts w:ascii="宋体" w:hAnsi="宋体" w:hint="eastAsia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电子邮箱：</w:t>
            </w: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黑体" w:eastAsia="黑体" w:hAnsi="黑体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工作</w:t>
            </w:r>
            <w:r>
              <w:rPr>
                <w:rFonts w:ascii="黑体" w:eastAsia="黑体" w:hAnsi="黑体"/>
                <w:bCs/>
                <w:sz w:val="20"/>
                <w:szCs w:val="20"/>
              </w:rPr>
              <w:t>经历</w:t>
            </w:r>
          </w:p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担任职务</w:t>
            </w: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/>
                <w:bCs/>
                <w:sz w:val="20"/>
                <w:szCs w:val="20"/>
              </w:rPr>
              <w:t>家庭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工作单位及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政治面貌</w:t>
            </w: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hRule="exact" w:val="539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val="1836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华文中宋" w:hAnsi="Times New Roman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/>
                <w:bCs/>
                <w:sz w:val="20"/>
                <w:szCs w:val="20"/>
              </w:rPr>
              <w:lastRenderedPageBreak/>
              <w:t>奖惩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E12" w:rsidRDefault="00BC3E12">
            <w:pPr>
              <w:rPr>
                <w:rFonts w:ascii="仿宋" w:eastAsia="仿宋" w:hAnsi="仿宋"/>
                <w:snapToGrid w:val="0"/>
                <w:kern w:val="0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val="3278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职称、</w:t>
            </w:r>
            <w:r>
              <w:rPr>
                <w:rFonts w:ascii="黑体" w:eastAsia="黑体" w:hAnsi="黑体"/>
                <w:sz w:val="20"/>
                <w:szCs w:val="20"/>
              </w:rPr>
              <w:t>外语、计算机及其它资格证书或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业务、项目成果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val="1683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rPr>
                <w:rFonts w:ascii="Times New Roman" w:eastAsia="黑体" w:hAnsi="Times New Roman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自我评价和应聘优势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（如何匹配岗位工作和公司业务）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BC3E12" w:rsidRDefault="00BC3E12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BC3E12">
        <w:trPr>
          <w:cantSplit/>
          <w:trHeight w:val="715"/>
          <w:jc w:val="center"/>
        </w:trPr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是□           否□</w:t>
            </w:r>
          </w:p>
        </w:tc>
      </w:tr>
      <w:tr w:rsidR="00BC3E12">
        <w:trPr>
          <w:cantSplit/>
          <w:trHeight w:val="1119"/>
          <w:jc w:val="center"/>
        </w:trPr>
        <w:tc>
          <w:tcPr>
            <w:tcW w:w="9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12" w:rsidRDefault="002C6C97">
            <w:pPr>
              <w:adjustRightInd w:val="0"/>
              <w:snapToGrid w:val="0"/>
              <w:ind w:firstLineChars="98" w:firstLine="235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:rsidR="00BC3E12" w:rsidRDefault="00BC3E12">
            <w:pPr>
              <w:adjustRightInd w:val="0"/>
              <w:snapToGrid w:val="0"/>
              <w:ind w:firstLineChars="98" w:firstLine="196"/>
              <w:rPr>
                <w:rFonts w:ascii="宋体" w:hAnsi="宋体"/>
                <w:bCs/>
                <w:sz w:val="20"/>
                <w:szCs w:val="20"/>
              </w:rPr>
            </w:pPr>
          </w:p>
          <w:p w:rsidR="00BC3E12" w:rsidRDefault="002C6C97">
            <w:pPr>
              <w:adjustRightInd w:val="0"/>
              <w:snapToGrid w:val="0"/>
              <w:ind w:firstLineChars="98" w:firstLine="196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:rsidR="00BC3E12" w:rsidRDefault="00BC3E12" w:rsidP="00C93611">
            <w:pPr>
              <w:adjustRightInd w:val="0"/>
              <w:snapToGrid w:val="0"/>
              <w:ind w:firstLineChars="98" w:firstLine="197"/>
              <w:rPr>
                <w:rFonts w:ascii="Times New Roman" w:eastAsia="黑体" w:hAnsi="Times New Roman"/>
                <w:b/>
                <w:bCs/>
                <w:sz w:val="20"/>
                <w:szCs w:val="20"/>
              </w:rPr>
            </w:pPr>
          </w:p>
        </w:tc>
      </w:tr>
    </w:tbl>
    <w:p w:rsidR="00BC3E12" w:rsidRDefault="00BC3E12">
      <w:pPr>
        <w:spacing w:line="300" w:lineRule="exact"/>
        <w:rPr>
          <w:rFonts w:ascii="宋体" w:hAnsi="宋体"/>
          <w:b/>
          <w:szCs w:val="21"/>
        </w:rPr>
      </w:pPr>
    </w:p>
    <w:p w:rsidR="00BC3E12" w:rsidRDefault="002C6C97">
      <w:pPr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说明：</w:t>
      </w:r>
    </w:p>
    <w:p w:rsidR="00BC3E12" w:rsidRDefault="002C6C97">
      <w:pPr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1.其它应聘材料提交包括：</w:t>
      </w:r>
      <w:r>
        <w:rPr>
          <w:rFonts w:ascii="宋体" w:hAnsi="宋体" w:hint="eastAsia"/>
          <w:szCs w:val="21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:rsidR="00BC3E12" w:rsidRDefault="002C6C97">
      <w:pPr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2.应聘材料提交规范：</w:t>
      </w:r>
      <w:r>
        <w:rPr>
          <w:rFonts w:ascii="宋体" w:hAnsi="宋体" w:hint="eastAsia"/>
          <w:szCs w:val="21"/>
        </w:rPr>
        <w:t>《报名表》+以上报名资料整理为一个压缩包文件（压缩包命名方式：姓名－应聘岗位），未能在规定的报名时间截止前提交，或提交不符合以上要求的视为报名失败。</w:t>
      </w:r>
    </w:p>
    <w:p w:rsidR="00BC3E12" w:rsidRDefault="002C6C97">
      <w:pPr>
        <w:spacing w:line="300" w:lineRule="exact"/>
        <w:rPr>
          <w:b/>
          <w:bCs/>
          <w:sz w:val="22"/>
          <w:szCs w:val="24"/>
        </w:rPr>
      </w:pPr>
      <w:r>
        <w:rPr>
          <w:rFonts w:ascii="宋体" w:hAnsi="宋体" w:hint="eastAsia"/>
          <w:b/>
          <w:bCs/>
          <w:szCs w:val="21"/>
        </w:rPr>
        <w:t>3.此表内容由应聘者以计算机输入方式填写规范、完善，并双面打印、手工签字，否则视为无效。</w:t>
      </w:r>
    </w:p>
    <w:p w:rsidR="00BC3E12" w:rsidRDefault="002C6C97">
      <w:pPr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“家庭主要成员及重要社会关系”包括应聘者直系血亲（包括：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Cs w:val="21"/>
        </w:rPr>
        <w:t>应聘者如与</w:t>
      </w:r>
      <w:r>
        <w:rPr>
          <w:rFonts w:ascii="宋体" w:hAnsi="宋体" w:hint="eastAsia"/>
          <w:szCs w:val="21"/>
        </w:rPr>
        <w:t>我系统</w:t>
      </w:r>
      <w:r>
        <w:rPr>
          <w:rFonts w:ascii="宋体" w:hAnsi="宋体"/>
          <w:szCs w:val="21"/>
        </w:rPr>
        <w:t>职工有</w:t>
      </w:r>
      <w:r>
        <w:rPr>
          <w:rFonts w:ascii="宋体" w:hAnsi="宋体" w:hint="eastAsia"/>
          <w:szCs w:val="21"/>
        </w:rPr>
        <w:t>亲属关系应全部如实填写。</w:t>
      </w:r>
    </w:p>
    <w:sectPr w:rsidR="00BC3E12" w:rsidSect="00BC3E12">
      <w:headerReference w:type="default" r:id="rId6"/>
      <w:footerReference w:type="even" r:id="rId7"/>
      <w:footerReference w:type="default" r:id="rId8"/>
      <w:pgSz w:w="11906" w:h="16838"/>
      <w:pgMar w:top="1531" w:right="1474" w:bottom="1134" w:left="1588" w:header="851" w:footer="96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51" w:rsidRDefault="00110651" w:rsidP="00BC3E12">
      <w:r>
        <w:separator/>
      </w:r>
    </w:p>
  </w:endnote>
  <w:endnote w:type="continuationSeparator" w:id="0">
    <w:p w:rsidR="00110651" w:rsidRDefault="00110651" w:rsidP="00BC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12" w:rsidRDefault="008915A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2C6C97">
      <w:rPr>
        <w:rStyle w:val="a5"/>
      </w:rPr>
      <w:instrText xml:space="preserve">PAGE  </w:instrText>
    </w:r>
    <w:r>
      <w:fldChar w:fldCharType="separate"/>
    </w:r>
    <w:r w:rsidR="001B6A54">
      <w:rPr>
        <w:rStyle w:val="a5"/>
        <w:noProof/>
      </w:rPr>
      <w:t>2</w:t>
    </w:r>
    <w:r>
      <w:fldChar w:fldCharType="end"/>
    </w:r>
  </w:p>
  <w:p w:rsidR="00BC3E12" w:rsidRDefault="00BC3E1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12" w:rsidRDefault="00BC3E1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51" w:rsidRDefault="00110651" w:rsidP="00BC3E12">
      <w:r>
        <w:separator/>
      </w:r>
    </w:p>
  </w:footnote>
  <w:footnote w:type="continuationSeparator" w:id="0">
    <w:p w:rsidR="00110651" w:rsidRDefault="00110651" w:rsidP="00BC3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12" w:rsidRDefault="00BC3E1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ViZGVjNDUxMTkxMGJmZGY1ODU0ZTMwMzg3YzcwNjIifQ=="/>
  </w:docVars>
  <w:rsids>
    <w:rsidRoot w:val="78D775CF"/>
    <w:rsid w:val="00110651"/>
    <w:rsid w:val="001241D4"/>
    <w:rsid w:val="001B6A54"/>
    <w:rsid w:val="002C6C97"/>
    <w:rsid w:val="0030301F"/>
    <w:rsid w:val="00566C74"/>
    <w:rsid w:val="00600BD3"/>
    <w:rsid w:val="008915A2"/>
    <w:rsid w:val="008A41DF"/>
    <w:rsid w:val="009D32A7"/>
    <w:rsid w:val="00A330C5"/>
    <w:rsid w:val="00AA525E"/>
    <w:rsid w:val="00B0133D"/>
    <w:rsid w:val="00B1434F"/>
    <w:rsid w:val="00B544E0"/>
    <w:rsid w:val="00BC3E12"/>
    <w:rsid w:val="00BE0946"/>
    <w:rsid w:val="00C27D54"/>
    <w:rsid w:val="00C65066"/>
    <w:rsid w:val="00C93611"/>
    <w:rsid w:val="00FA311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9895421"/>
    <w:rsid w:val="1CC10788"/>
    <w:rsid w:val="1DB95116"/>
    <w:rsid w:val="1E4C7D38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5A7DF8"/>
    <w:rsid w:val="3EC14818"/>
    <w:rsid w:val="3F8D1F8C"/>
    <w:rsid w:val="40A9471F"/>
    <w:rsid w:val="4473751E"/>
    <w:rsid w:val="44F512D3"/>
    <w:rsid w:val="468943B1"/>
    <w:rsid w:val="4A1E7F2C"/>
    <w:rsid w:val="4BBD5522"/>
    <w:rsid w:val="4D8B58D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6DF53F48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  <w:rsid w:val="7E38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E1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BC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BC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BC3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Administrator</cp:lastModifiedBy>
  <cp:revision>10</cp:revision>
  <cp:lastPrinted>2026-04-28T11:01:00Z</cp:lastPrinted>
  <dcterms:created xsi:type="dcterms:W3CDTF">2023-06-17T12:58:00Z</dcterms:created>
  <dcterms:modified xsi:type="dcterms:W3CDTF">2026-04-28T11:01:00Z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893DFF96CF9941069F5A4016DE294C23_13</vt:lpwstr>
  </property>
  <property fmtid="{D5CDD505-2E9C-101B-9397-08002B2CF9AE}" pid="4" name="KSOTemplateDocerSaveRecord">
    <vt:lpwstr>eyJoZGlkIjoiOTk5Yjk2NDA3OGU4NmRmMzdjOWZlMzUzOWQzZWQ1ZjMiLCJ1c2VySWQiOiIxNTk4MjY0Nzg3In0=</vt:lpwstr>
  </property>
</Properties>
</file>